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029F" w14:textId="3A07E634" w:rsidR="004206D7" w:rsidRDefault="00981D45" w:rsidP="004206D7">
      <w:r>
        <w:rPr>
          <w:noProof/>
        </w:rPr>
        <w:drawing>
          <wp:anchor distT="0" distB="0" distL="114300" distR="114300" simplePos="0" relativeHeight="251704320" behindDoc="0" locked="0" layoutInCell="1" allowOverlap="1" wp14:anchorId="379F3EF9" wp14:editId="2443BDBE">
            <wp:simplePos x="0" y="0"/>
            <wp:positionH relativeFrom="column">
              <wp:posOffset>-139065</wp:posOffset>
            </wp:positionH>
            <wp:positionV relativeFrom="paragraph">
              <wp:posOffset>-202565</wp:posOffset>
            </wp:positionV>
            <wp:extent cx="1686204" cy="1797050"/>
            <wp:effectExtent l="25400" t="25400" r="28575" b="19050"/>
            <wp:wrapNone/>
            <wp:docPr id="16" name="Image 16" descr="Une image contenant mur, personne, homm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mur, personne, homme, intérieur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204" cy="1797050"/>
                    </a:xfrm>
                    <a:prstGeom prst="ellipse">
                      <a:avLst/>
                    </a:prstGeom>
                    <a:ln w="2222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4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5F0DE" wp14:editId="0293114A">
                <wp:simplePos x="0" y="0"/>
                <wp:positionH relativeFrom="column">
                  <wp:posOffset>2211070</wp:posOffset>
                </wp:positionH>
                <wp:positionV relativeFrom="paragraph">
                  <wp:posOffset>-332740</wp:posOffset>
                </wp:positionV>
                <wp:extent cx="3573710" cy="5207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1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3BC82" w14:textId="450F32C5" w:rsidR="00A2434F" w:rsidRPr="00B95C6A" w:rsidRDefault="00FE295A" w:rsidP="00A2434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Edmond</w:t>
                            </w:r>
                            <w:r w:rsidR="00E235B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ENFANCE</w:t>
                            </w:r>
                          </w:p>
                          <w:p w14:paraId="0C13B7FF" w14:textId="77777777" w:rsidR="00A2434F" w:rsidRPr="00B95C6A" w:rsidRDefault="00A2434F" w:rsidP="00A2434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6B867359" w14:textId="77777777" w:rsidR="00A2434F" w:rsidRPr="00B95C6A" w:rsidRDefault="00A2434F" w:rsidP="00A2434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5F0DE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74.1pt;margin-top:-26.2pt;width:281.4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" filled="f" stroked="f" strokeweight=".5pt">
                <v:textbox>
                  <w:txbxContent>
                    <w:p w14:paraId="6D73BC82" w14:textId="450F32C5" w:rsidR="00A2434F" w:rsidRPr="00B95C6A" w:rsidRDefault="00FE295A" w:rsidP="00A2434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Edmond</w:t>
                      </w:r>
                      <w:r w:rsidR="00E235B0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ENFANCE</w:t>
                      </w:r>
                    </w:p>
                    <w:p w14:paraId="0C13B7FF" w14:textId="77777777" w:rsidR="00A2434F" w:rsidRPr="00B95C6A" w:rsidRDefault="00A2434F" w:rsidP="00A2434F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6B867359" w14:textId="77777777" w:rsidR="00A2434F" w:rsidRPr="00B95C6A" w:rsidRDefault="00A2434F" w:rsidP="00A2434F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27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E749525" wp14:editId="0AC24CEA">
                <wp:simplePos x="0" y="0"/>
                <wp:positionH relativeFrom="column">
                  <wp:posOffset>-469900</wp:posOffset>
                </wp:positionH>
                <wp:positionV relativeFrom="paragraph">
                  <wp:posOffset>-444500</wp:posOffset>
                </wp:positionV>
                <wp:extent cx="2409825" cy="3465830"/>
                <wp:effectExtent l="0" t="0" r="3175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465830"/>
                        </a:xfrm>
                        <a:prstGeom prst="rect">
                          <a:avLst/>
                        </a:prstGeom>
                        <a:solidFill>
                          <a:srgbClr val="D2AB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1739" id="Rectangle 13" o:spid="_x0000_s1026" style="position:absolute;margin-left:-37pt;margin-top:-35pt;width:189.75pt;height:272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" fillcolor="#d2abad" stroked="f" strokeweight="1pt"/>
            </w:pict>
          </mc:Fallback>
        </mc:AlternateContent>
      </w:r>
      <w:r w:rsidR="00A243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79F2" wp14:editId="0BC0FAB5">
                <wp:simplePos x="0" y="0"/>
                <wp:positionH relativeFrom="column">
                  <wp:posOffset>1934960</wp:posOffset>
                </wp:positionH>
                <wp:positionV relativeFrom="paragraph">
                  <wp:posOffset>-438150</wp:posOffset>
                </wp:positionV>
                <wp:extent cx="0" cy="10649527"/>
                <wp:effectExtent l="0" t="0" r="12700" b="63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952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86572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5pt,-34.5pt" to="152.35pt,80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" strokecolor="gray [1629]" strokeweight=".5pt">
                <v:stroke joinstyle="miter"/>
              </v:line>
            </w:pict>
          </mc:Fallback>
        </mc:AlternateContent>
      </w:r>
    </w:p>
    <w:p w14:paraId="45FF5120" w14:textId="6C82F323" w:rsidR="00A2434F" w:rsidRDefault="00A2434F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8EF21" wp14:editId="4393C8AE">
                <wp:simplePos x="0" y="0"/>
                <wp:positionH relativeFrom="column">
                  <wp:posOffset>2178050</wp:posOffset>
                </wp:positionH>
                <wp:positionV relativeFrom="paragraph">
                  <wp:posOffset>74295</wp:posOffset>
                </wp:positionV>
                <wp:extent cx="4743450" cy="8191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B804A" w14:textId="788E0D6D" w:rsidR="00A2434F" w:rsidRPr="006914BE" w:rsidRDefault="006914BE" w:rsidP="00A2434F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14B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AESH expérimenté avec 15 ans d'expérience - Spécialiste de l'accompagnement d'élèves en situation de handicap divers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EF21" id="Zone de texte 12" o:spid="_x0000_s1027" type="#_x0000_t202" style="position:absolute;margin-left:171.5pt;margin-top:5.85pt;width:373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" filled="f" stroked="f" strokeweight=".5pt">
                <v:textbox>
                  <w:txbxContent>
                    <w:p w14:paraId="022B804A" w14:textId="788E0D6D" w:rsidR="00A2434F" w:rsidRPr="006914BE" w:rsidRDefault="006914BE" w:rsidP="00A2434F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914B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AESH expérimenté avec 15 ans d'expérience - Spécialiste de l'accompagnement d'élèves en situation de handicap divers</w:t>
                      </w:r>
                    </w:p>
                  </w:txbxContent>
                </v:textbox>
              </v:shape>
            </w:pict>
          </mc:Fallback>
        </mc:AlternateContent>
      </w:r>
    </w:p>
    <w:p w14:paraId="71325D72" w14:textId="4E536484" w:rsidR="00A2434F" w:rsidRDefault="00A2434F" w:rsidP="004206D7"/>
    <w:p w14:paraId="5B000C33" w14:textId="4DE65762" w:rsidR="00A2434F" w:rsidRDefault="00A2434F" w:rsidP="004206D7"/>
    <w:p w14:paraId="6FA9D157" w14:textId="4CA931C5" w:rsidR="00A2434F" w:rsidRDefault="00A2434F" w:rsidP="004206D7"/>
    <w:p w14:paraId="47F2FF0D" w14:textId="3D6340B4" w:rsidR="00A2434F" w:rsidRDefault="00A2434F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258FB" wp14:editId="586712D4">
                <wp:simplePos x="0" y="0"/>
                <wp:positionH relativeFrom="column">
                  <wp:posOffset>2209800</wp:posOffset>
                </wp:positionH>
                <wp:positionV relativeFrom="paragraph">
                  <wp:posOffset>28575</wp:posOffset>
                </wp:positionV>
                <wp:extent cx="3175000" cy="3619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9360B" w14:textId="77777777" w:rsidR="00A2434F" w:rsidRPr="00597052" w:rsidRDefault="00A2434F" w:rsidP="00A24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0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58FB" id="Zone de texte 33" o:spid="_x0000_s1028" type="#_x0000_t202" style="position:absolute;margin-left:174pt;margin-top:2.25pt;width:250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" filled="f" stroked="f" strokeweight=".5pt">
                <v:textbox>
                  <w:txbxContent>
                    <w:p w14:paraId="1F09360B" w14:textId="77777777" w:rsidR="00A2434F" w:rsidRPr="00597052" w:rsidRDefault="00A2434F" w:rsidP="00A24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7052">
                        <w:rPr>
                          <w:b/>
                          <w:bCs/>
                          <w:sz w:val="28"/>
                          <w:szCs w:val="28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</w:p>
    <w:p w14:paraId="485BC786" w14:textId="20F0F58A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85C97" wp14:editId="7A28B068">
                <wp:simplePos x="0" y="0"/>
                <wp:positionH relativeFrom="column">
                  <wp:posOffset>2300067</wp:posOffset>
                </wp:positionH>
                <wp:positionV relativeFrom="paragraph">
                  <wp:posOffset>142728</wp:posOffset>
                </wp:positionV>
                <wp:extent cx="4501905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BCF" id="Connecteur droit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1pt,11.25pt" to="535.6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" strokecolor="gray [1629]" strokeweight=".5pt">
                <v:stroke joinstyle="miter"/>
              </v:line>
            </w:pict>
          </mc:Fallback>
        </mc:AlternateContent>
      </w:r>
    </w:p>
    <w:p w14:paraId="673134C9" w14:textId="7BB03BBB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7C46A" wp14:editId="4F659F0B">
                <wp:simplePos x="0" y="0"/>
                <wp:positionH relativeFrom="column">
                  <wp:posOffset>2208628</wp:posOffset>
                </wp:positionH>
                <wp:positionV relativeFrom="paragraph">
                  <wp:posOffset>41080</wp:posOffset>
                </wp:positionV>
                <wp:extent cx="4593345" cy="109918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345" cy="109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D672F" w14:textId="65C05DE5" w:rsidR="00FD1FB6" w:rsidRPr="00981D45" w:rsidRDefault="00981D45" w:rsidP="00A2434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81D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Fort de mes 15 années d'expérience en tant qu'AESH, j'ai développé une expertise solide dans l'accompagnement d'élèves présentant divers types de handicaps. Passionné par l'éducation inclusive, je suis prêt à rejoindre une équipe éducative engagée pour continuer à contribuer au bien-être et à la réussite des élèves en situation de handicap.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C46A" id="Zone de texte 35" o:spid="_x0000_s1029" type="#_x0000_t202" style="position:absolute;margin-left:173.9pt;margin-top:3.25pt;width:361.7pt;height:8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" filled="f" stroked="f" strokeweight=".5pt">
                <v:textbox>
                  <w:txbxContent>
                    <w:p w14:paraId="3F1D672F" w14:textId="65C05DE5" w:rsidR="00FD1FB6" w:rsidRPr="00981D45" w:rsidRDefault="00981D45" w:rsidP="00A2434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81D45">
                        <w:rPr>
                          <w:rFonts w:cstheme="minorHAnsi"/>
                          <w:sz w:val="20"/>
                          <w:szCs w:val="20"/>
                        </w:rPr>
                        <w:t>Fort de mes 15 années d'expérience en tant qu'AESH, j'ai développé une expertise solide dans l'accompagnement d'élèves présentant divers types de handicaps. Passionné par l'éducation inclusive, je suis prêt à rejoindre une équipe éducative engagée pour continuer à contribuer au bien-être et à la réussite des élèves en situation de handicap.</w:t>
                      </w:r>
                    </w:p>
                  </w:txbxContent>
                </v:textbox>
              </v:shape>
            </w:pict>
          </mc:Fallback>
        </mc:AlternateContent>
      </w:r>
    </w:p>
    <w:p w14:paraId="010145B1" w14:textId="513C8525" w:rsidR="00A2434F" w:rsidRDefault="00A2434F" w:rsidP="004206D7"/>
    <w:p w14:paraId="7E85F4D6" w14:textId="5976B4EE" w:rsidR="00A2434F" w:rsidRDefault="000E2211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5D6B7" wp14:editId="6671F7A5">
                <wp:simplePos x="0" y="0"/>
                <wp:positionH relativeFrom="page">
                  <wp:posOffset>457249</wp:posOffset>
                </wp:positionH>
                <wp:positionV relativeFrom="paragraph">
                  <wp:posOffset>111760</wp:posOffset>
                </wp:positionV>
                <wp:extent cx="1934308" cy="1194435"/>
                <wp:effectExtent l="0" t="0" r="0" b="0"/>
                <wp:wrapNone/>
                <wp:docPr id="46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308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6297330C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14BE"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+336 01 02 03 04</w:t>
                            </w:r>
                          </w:p>
                          <w:p w14:paraId="5D8E2CBF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14BE"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votre.nom.prenom@gnail.com</w:t>
                            </w:r>
                          </w:p>
                          <w:p w14:paraId="32578FFA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14BE"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Marseille, France</w:t>
                            </w:r>
                          </w:p>
                          <w:p w14:paraId="643B3592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14BE"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linkedin.com/votre-profil</w:t>
                            </w:r>
                          </w:p>
                          <w:p w14:paraId="4E831461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5B1AE20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C71AFC8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071614D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D6B7" id="Cuadro de texto 24" o:spid="_x0000_s1030" type="#_x0000_t202" style="position:absolute;margin-left:36pt;margin-top:8.8pt;width:152.3pt;height:94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" filled="f" stroked="f">
                <v:textbox>
                  <w:txbxContent>
                    <w:p w14:paraId="6297330C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914BE"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  <w:t>+336 01 02 03 04</w:t>
                      </w:r>
                    </w:p>
                    <w:p w14:paraId="5D8E2CBF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914BE"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  <w:t>votre.nom.prenom@gnail.com</w:t>
                      </w:r>
                    </w:p>
                    <w:p w14:paraId="32578FFA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914BE"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  <w:t>Marseille, France</w:t>
                      </w:r>
                    </w:p>
                    <w:p w14:paraId="643B3592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914BE"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  <w:t>linkedin.com/votre-profil</w:t>
                      </w:r>
                    </w:p>
                    <w:p w14:paraId="4E831461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5B1AE20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C71AFC8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071614D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EB6BB44" wp14:editId="7730D985">
            <wp:simplePos x="0" y="0"/>
            <wp:positionH relativeFrom="column">
              <wp:posOffset>-140335</wp:posOffset>
            </wp:positionH>
            <wp:positionV relativeFrom="paragraph">
              <wp:posOffset>874395</wp:posOffset>
            </wp:positionV>
            <wp:extent cx="169545" cy="16954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F636FE5" wp14:editId="54310244">
            <wp:simplePos x="0" y="0"/>
            <wp:positionH relativeFrom="column">
              <wp:posOffset>-144780</wp:posOffset>
            </wp:positionH>
            <wp:positionV relativeFrom="paragraph">
              <wp:posOffset>375920</wp:posOffset>
            </wp:positionV>
            <wp:extent cx="170815" cy="170815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A525C75" wp14:editId="7E7B2235">
            <wp:simplePos x="0" y="0"/>
            <wp:positionH relativeFrom="column">
              <wp:posOffset>-162560</wp:posOffset>
            </wp:positionH>
            <wp:positionV relativeFrom="paragraph">
              <wp:posOffset>110490</wp:posOffset>
            </wp:positionV>
            <wp:extent cx="201930" cy="201930"/>
            <wp:effectExtent l="0" t="0" r="0" b="127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613C01C" wp14:editId="4EA37FB1">
            <wp:simplePos x="0" y="0"/>
            <wp:positionH relativeFrom="column">
              <wp:posOffset>-169545</wp:posOffset>
            </wp:positionH>
            <wp:positionV relativeFrom="paragraph">
              <wp:posOffset>602615</wp:posOffset>
            </wp:positionV>
            <wp:extent cx="219710" cy="219710"/>
            <wp:effectExtent l="0" t="0" r="0" b="0"/>
            <wp:wrapNone/>
            <wp:docPr id="52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75E5A" w14:textId="0B22E022" w:rsidR="00A2434F" w:rsidRDefault="00A2434F" w:rsidP="004206D7"/>
    <w:p w14:paraId="01047104" w14:textId="34562C9B" w:rsidR="00A2434F" w:rsidRDefault="00A2434F" w:rsidP="004206D7"/>
    <w:p w14:paraId="48AA4E7E" w14:textId="2D8CF55D" w:rsidR="00A2434F" w:rsidRDefault="00A2434F" w:rsidP="004206D7"/>
    <w:p w14:paraId="24D90B55" w14:textId="17FD1627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3A082" wp14:editId="4E6F02F6">
                <wp:simplePos x="0" y="0"/>
                <wp:positionH relativeFrom="column">
                  <wp:posOffset>2173458</wp:posOffset>
                </wp:positionH>
                <wp:positionV relativeFrom="paragraph">
                  <wp:posOffset>20076</wp:posOffset>
                </wp:positionV>
                <wp:extent cx="3175000" cy="33782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19A2E" w14:textId="77777777" w:rsidR="00597052" w:rsidRPr="00597052" w:rsidRDefault="00597052" w:rsidP="005970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0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A082" id="Zone de texte 29" o:spid="_x0000_s1031" type="#_x0000_t202" style="position:absolute;margin-left:171.15pt;margin-top:1.6pt;width:250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" filled="f" stroked="f" strokeweight=".5pt">
                <v:textbox>
                  <w:txbxContent>
                    <w:p w14:paraId="27119A2E" w14:textId="77777777" w:rsidR="00597052" w:rsidRPr="00597052" w:rsidRDefault="00597052" w:rsidP="005970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7052">
                        <w:rPr>
                          <w:b/>
                          <w:bCs/>
                          <w:sz w:val="28"/>
                          <w:szCs w:val="28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1F9F8CC3" w14:textId="5718E23E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16F1B" wp14:editId="1E11A2BB">
                <wp:simplePos x="0" y="0"/>
                <wp:positionH relativeFrom="column">
                  <wp:posOffset>2262457</wp:posOffset>
                </wp:positionH>
                <wp:positionV relativeFrom="paragraph">
                  <wp:posOffset>135597</wp:posOffset>
                </wp:positionV>
                <wp:extent cx="4501905" cy="0"/>
                <wp:effectExtent l="0" t="0" r="6985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259D2" id="Connecteur droit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5pt,10.7pt" to="532.6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" strokecolor="gray [1629]" strokeweight=".5pt">
                <v:stroke joinstyle="miter"/>
              </v:line>
            </w:pict>
          </mc:Fallback>
        </mc:AlternateContent>
      </w:r>
    </w:p>
    <w:p w14:paraId="45025CD7" w14:textId="5CFB3FB3" w:rsidR="00A2434F" w:rsidRDefault="00DE4E8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AF1E4" wp14:editId="78ECA295">
                <wp:simplePos x="0" y="0"/>
                <wp:positionH relativeFrom="column">
                  <wp:posOffset>2178050</wp:posOffset>
                </wp:positionH>
                <wp:positionV relativeFrom="paragraph">
                  <wp:posOffset>53975</wp:posOffset>
                </wp:positionV>
                <wp:extent cx="4642338" cy="30543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338" cy="305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3A3D1" w14:textId="77777777" w:rsidR="00981D45" w:rsidRPr="00981D45" w:rsidRDefault="00981D45" w:rsidP="00981D45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1D4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2008-2023 : AESH en école élémentaire - École des Tournesols, Lille</w:t>
                            </w:r>
                          </w:p>
                          <w:p w14:paraId="6CB2CD7E" w14:textId="77777777" w:rsidR="00981D45" w:rsidRPr="00981D45" w:rsidRDefault="00981D45" w:rsidP="00981D45">
                            <w:pPr>
                              <w:numPr>
                                <w:ilvl w:val="0"/>
                                <w:numId w:val="3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Accompagnement d'élèves présentant des troubles du spectre autistique, troubles moteurs et troubles cognitifs</w:t>
                            </w:r>
                          </w:p>
                          <w:p w14:paraId="22824878" w14:textId="77777777" w:rsidR="00981D45" w:rsidRPr="00981D45" w:rsidRDefault="00981D45" w:rsidP="00981D45">
                            <w:pPr>
                              <w:numPr>
                                <w:ilvl w:val="0"/>
                                <w:numId w:val="3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Mise en place d'adaptations pédagogiques et de supports individualisés en collaboration avec les enseignants</w:t>
                            </w:r>
                          </w:p>
                          <w:p w14:paraId="7B22FA6F" w14:textId="77777777" w:rsidR="00981D45" w:rsidRPr="00981D45" w:rsidRDefault="00981D45" w:rsidP="00981D45">
                            <w:pPr>
                              <w:numPr>
                                <w:ilvl w:val="0"/>
                                <w:numId w:val="3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Participation aux réunions de suivi et d'évaluation des plans d'accompagnement personnalisés</w:t>
                            </w:r>
                          </w:p>
                          <w:p w14:paraId="47A66714" w14:textId="3C95ADEA" w:rsidR="0050509C" w:rsidRPr="00981D45" w:rsidRDefault="00981D45" w:rsidP="0050509C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1D4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2005-2008 : AESH en collège - Collège Victor Hugo, Paris</w:t>
                            </w:r>
                          </w:p>
                          <w:p w14:paraId="45FDA2B1" w14:textId="77777777" w:rsidR="00981D45" w:rsidRPr="00981D45" w:rsidRDefault="00981D45" w:rsidP="00981D45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 xml:space="preserve">Soutien à des élèves en situation de handicap, notamment ceux présentant des troubles </w:t>
                            </w:r>
                            <w:proofErr w:type="spellStart"/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dys</w:t>
                            </w:r>
                            <w:proofErr w:type="spellEnd"/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 xml:space="preserve"> et des troubles du spectre autistique</w:t>
                            </w:r>
                          </w:p>
                          <w:p w14:paraId="2E5749F3" w14:textId="77777777" w:rsidR="00981D45" w:rsidRPr="00981D45" w:rsidRDefault="00981D45" w:rsidP="00981D45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Collaboration avec l'équipe éducative pour la mise en place de stratégies d'apprentissage adaptées</w:t>
                            </w:r>
                          </w:p>
                          <w:p w14:paraId="5810CC73" w14:textId="620231CA" w:rsidR="00597052" w:rsidRPr="00981D45" w:rsidRDefault="00981D45" w:rsidP="00981D45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Organisation d'ateliers de soutien scolaire en groupe et en individuel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F1E4" id="Zone de texte 21" o:spid="_x0000_s1032" type="#_x0000_t202" style="position:absolute;margin-left:171.5pt;margin-top:4.25pt;width:365.55pt;height:2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" filled="f" stroked="f" strokeweight=".5pt">
                <v:textbox>
                  <w:txbxContent>
                    <w:p w14:paraId="5DB3A3D1" w14:textId="77777777" w:rsidR="00981D45" w:rsidRPr="00981D45" w:rsidRDefault="00981D45" w:rsidP="00981D45">
                      <w:pPr>
                        <w:pStyle w:val="NormalWeb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981D4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2008-2023 : AESH en école élémentaire - École des Tournesols, Lille</w:t>
                      </w:r>
                    </w:p>
                    <w:p w14:paraId="6CB2CD7E" w14:textId="77777777" w:rsidR="00981D45" w:rsidRPr="00981D45" w:rsidRDefault="00981D45" w:rsidP="00981D45">
                      <w:pPr>
                        <w:numPr>
                          <w:ilvl w:val="0"/>
                          <w:numId w:val="3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Accompagnement d'élèves présentant des troubles du spectre autistique, troubles moteurs et troubles cognitifs</w:t>
                      </w:r>
                    </w:p>
                    <w:p w14:paraId="22824878" w14:textId="77777777" w:rsidR="00981D45" w:rsidRPr="00981D45" w:rsidRDefault="00981D45" w:rsidP="00981D45">
                      <w:pPr>
                        <w:numPr>
                          <w:ilvl w:val="0"/>
                          <w:numId w:val="3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Mise en place d'adaptations pédagogiques et de supports individualisés en collaboration avec les enseignants</w:t>
                      </w:r>
                    </w:p>
                    <w:p w14:paraId="7B22FA6F" w14:textId="77777777" w:rsidR="00981D45" w:rsidRPr="00981D45" w:rsidRDefault="00981D45" w:rsidP="00981D45">
                      <w:pPr>
                        <w:numPr>
                          <w:ilvl w:val="0"/>
                          <w:numId w:val="3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Participation aux réunions de suivi et d'évaluation des plans d'accompagnement personnalisés</w:t>
                      </w:r>
                    </w:p>
                    <w:p w14:paraId="47A66714" w14:textId="3C95ADEA" w:rsidR="0050509C" w:rsidRPr="00981D45" w:rsidRDefault="00981D45" w:rsidP="0050509C">
                      <w:pPr>
                        <w:pStyle w:val="NormalWeb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981D4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2005-2008 : AESH en collège - Collège Victor Hugo, Paris</w:t>
                      </w:r>
                    </w:p>
                    <w:p w14:paraId="45FDA2B1" w14:textId="77777777" w:rsidR="00981D45" w:rsidRPr="00981D45" w:rsidRDefault="00981D45" w:rsidP="00981D45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 xml:space="preserve">Soutien à des élèves en situation de handicap, notamment ceux présentant des troubles </w:t>
                      </w:r>
                      <w:proofErr w:type="spellStart"/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dys</w:t>
                      </w:r>
                      <w:proofErr w:type="spellEnd"/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 xml:space="preserve"> et des troubles du spectre autistique</w:t>
                      </w:r>
                    </w:p>
                    <w:p w14:paraId="2E5749F3" w14:textId="77777777" w:rsidR="00981D45" w:rsidRPr="00981D45" w:rsidRDefault="00981D45" w:rsidP="00981D45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Collaboration avec l'équipe éducative pour la mise en place de stratégies d'apprentissage adaptées</w:t>
                      </w:r>
                    </w:p>
                    <w:p w14:paraId="5810CC73" w14:textId="620231CA" w:rsidR="00597052" w:rsidRPr="00981D45" w:rsidRDefault="00981D45" w:rsidP="00981D45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Organisation d'ateliers de soutien scolaire en groupe et en individuel</w:t>
                      </w:r>
                    </w:p>
                  </w:txbxContent>
                </v:textbox>
              </v:shape>
            </w:pict>
          </mc:Fallback>
        </mc:AlternateContent>
      </w:r>
      <w:r w:rsidR="00D157CC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4F28A93" wp14:editId="5B0D723D">
                <wp:simplePos x="0" y="0"/>
                <wp:positionH relativeFrom="column">
                  <wp:posOffset>-469900</wp:posOffset>
                </wp:positionH>
                <wp:positionV relativeFrom="paragraph">
                  <wp:posOffset>230505</wp:posOffset>
                </wp:positionV>
                <wp:extent cx="2409825" cy="7195820"/>
                <wp:effectExtent l="0" t="0" r="3175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195820"/>
                        </a:xfrm>
                        <a:prstGeom prst="rect">
                          <a:avLst/>
                        </a:prstGeom>
                        <a:solidFill>
                          <a:srgbClr val="E9DA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2A40F" id="Rectangle 10" o:spid="_x0000_s1026" style="position:absolute;margin-left:-37pt;margin-top:18.15pt;width:189.75pt;height:566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" fillcolor="#e9dae0" stroked="f" strokeweight="1pt"/>
            </w:pict>
          </mc:Fallback>
        </mc:AlternateContent>
      </w:r>
    </w:p>
    <w:p w14:paraId="3A8F0D97" w14:textId="1091DD3A" w:rsidR="00A2434F" w:rsidRDefault="009A22E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B5F4E6" wp14:editId="02693AC4">
                <wp:simplePos x="0" y="0"/>
                <wp:positionH relativeFrom="column">
                  <wp:posOffset>-281159</wp:posOffset>
                </wp:positionH>
                <wp:positionV relativeFrom="paragraph">
                  <wp:posOffset>187960</wp:posOffset>
                </wp:positionV>
                <wp:extent cx="2025747" cy="334645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747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66A42" w14:textId="77777777" w:rsidR="009A22E2" w:rsidRPr="00D72CDC" w:rsidRDefault="009A22E2" w:rsidP="009A22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2C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F4E6" id="Zone de texte 45" o:spid="_x0000_s1033" type="#_x0000_t202" style="position:absolute;margin-left:-22.15pt;margin-top:14.8pt;width:159.5pt;height:2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" filled="f" stroked="f" strokeweight=".5pt">
                <v:textbox>
                  <w:txbxContent>
                    <w:p w14:paraId="73766A42" w14:textId="77777777" w:rsidR="009A22E2" w:rsidRPr="00D72CDC" w:rsidRDefault="009A22E2" w:rsidP="009A22E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72CDC">
                        <w:rPr>
                          <w:b/>
                          <w:bCs/>
                          <w:sz w:val="28"/>
                          <w:szCs w:val="28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01E669CF" w14:textId="5A22001A" w:rsidR="00A2434F" w:rsidRDefault="00A2434F" w:rsidP="004206D7"/>
    <w:p w14:paraId="6963F4E6" w14:textId="31FCE08C" w:rsidR="00A2434F" w:rsidRDefault="009A22E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B4B0F8" wp14:editId="225E0CAA">
                <wp:simplePos x="0" y="0"/>
                <wp:positionH relativeFrom="column">
                  <wp:posOffset>-279400</wp:posOffset>
                </wp:positionH>
                <wp:positionV relativeFrom="paragraph">
                  <wp:posOffset>226695</wp:posOffset>
                </wp:positionV>
                <wp:extent cx="2096086" cy="194945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086" cy="194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2EA1C" w14:textId="77777777" w:rsidR="00981D45" w:rsidRPr="00981D45" w:rsidRDefault="00981D45" w:rsidP="00981D45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Empathie et sens de l'écoute</w:t>
                            </w:r>
                          </w:p>
                          <w:p w14:paraId="796BF1E9" w14:textId="77777777" w:rsidR="00981D45" w:rsidRPr="00981D45" w:rsidRDefault="00981D45" w:rsidP="00981D45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Patience et persévérance</w:t>
                            </w:r>
                          </w:p>
                          <w:p w14:paraId="3D2C6B42" w14:textId="77777777" w:rsidR="00981D45" w:rsidRPr="00981D45" w:rsidRDefault="00981D45" w:rsidP="00981D45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Adaptabilité et flexibilité</w:t>
                            </w:r>
                          </w:p>
                          <w:p w14:paraId="6C1BA74E" w14:textId="77777777" w:rsidR="00981D45" w:rsidRPr="00981D45" w:rsidRDefault="00981D45" w:rsidP="00981D45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Capacité à travailler en équipe et à collaborer</w:t>
                            </w:r>
                          </w:p>
                          <w:p w14:paraId="7BEE3D7D" w14:textId="77777777" w:rsidR="00981D45" w:rsidRPr="00981D45" w:rsidRDefault="00981D45" w:rsidP="00981D45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Sens des responsabilités et engagement</w:t>
                            </w:r>
                          </w:p>
                          <w:p w14:paraId="7DB9E2D0" w14:textId="77777777" w:rsidR="00981D45" w:rsidRPr="00981D45" w:rsidRDefault="00981D45" w:rsidP="00981D45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Discrétion et respect de la confidentialité</w:t>
                            </w:r>
                          </w:p>
                          <w:p w14:paraId="0C8B2321" w14:textId="32A09C31" w:rsidR="009A22E2" w:rsidRPr="00981D45" w:rsidRDefault="00981D45" w:rsidP="00981D45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Créativité et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B0F8" id="Zone de texte 42" o:spid="_x0000_s1034" type="#_x0000_t202" style="position:absolute;margin-left:-22pt;margin-top:17.85pt;width:165.05pt;height:15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" filled="f" stroked="f" strokeweight=".5pt">
                <v:textbox>
                  <w:txbxContent>
                    <w:p w14:paraId="1FD2EA1C" w14:textId="77777777" w:rsidR="00981D45" w:rsidRPr="00981D45" w:rsidRDefault="00981D45" w:rsidP="00981D45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Empathie et sens de l'écoute</w:t>
                      </w:r>
                    </w:p>
                    <w:p w14:paraId="796BF1E9" w14:textId="77777777" w:rsidR="00981D45" w:rsidRPr="00981D45" w:rsidRDefault="00981D45" w:rsidP="00981D45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Patience et persévérance</w:t>
                      </w:r>
                    </w:p>
                    <w:p w14:paraId="3D2C6B42" w14:textId="77777777" w:rsidR="00981D45" w:rsidRPr="00981D45" w:rsidRDefault="00981D45" w:rsidP="00981D45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Adaptabilité et flexibilité</w:t>
                      </w:r>
                    </w:p>
                    <w:p w14:paraId="6C1BA74E" w14:textId="77777777" w:rsidR="00981D45" w:rsidRPr="00981D45" w:rsidRDefault="00981D45" w:rsidP="00981D45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Capacité à travailler en équipe et à collaborer</w:t>
                      </w:r>
                    </w:p>
                    <w:p w14:paraId="7BEE3D7D" w14:textId="77777777" w:rsidR="00981D45" w:rsidRPr="00981D45" w:rsidRDefault="00981D45" w:rsidP="00981D45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Sens des responsabilités et engagement</w:t>
                      </w:r>
                    </w:p>
                    <w:p w14:paraId="7DB9E2D0" w14:textId="77777777" w:rsidR="00981D45" w:rsidRPr="00981D45" w:rsidRDefault="00981D45" w:rsidP="00981D45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Discrétion et respect de la confidentialité</w:t>
                      </w:r>
                    </w:p>
                    <w:p w14:paraId="0C8B2321" w14:textId="32A09C31" w:rsidR="009A22E2" w:rsidRPr="00981D45" w:rsidRDefault="00981D45" w:rsidP="00981D45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Créativité et initiative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18A32D59" w14:textId="3E47D136" w:rsidR="00A2434F" w:rsidRDefault="00A2434F" w:rsidP="004206D7"/>
    <w:p w14:paraId="36315B25" w14:textId="1D9718C4" w:rsidR="00A2434F" w:rsidRDefault="00A2434F" w:rsidP="004206D7"/>
    <w:p w14:paraId="0D5D83B6" w14:textId="1560A66B" w:rsidR="00A2434F" w:rsidRDefault="00A2434F" w:rsidP="004206D7"/>
    <w:p w14:paraId="2DF85AED" w14:textId="56486179" w:rsidR="00A2434F" w:rsidRDefault="00A2434F" w:rsidP="004206D7"/>
    <w:p w14:paraId="3E7AA478" w14:textId="63AA3996" w:rsidR="00A2434F" w:rsidRDefault="00A2434F" w:rsidP="004206D7"/>
    <w:p w14:paraId="7CAFAB9E" w14:textId="379656D4" w:rsidR="00A2434F" w:rsidRDefault="00A2434F" w:rsidP="004206D7"/>
    <w:p w14:paraId="1231FC93" w14:textId="4FCC9424" w:rsidR="00A2434F" w:rsidRDefault="00A2434F" w:rsidP="004206D7"/>
    <w:p w14:paraId="563F4E8B" w14:textId="43A80AE3" w:rsidR="00A2434F" w:rsidRPr="006F5F1D" w:rsidRDefault="00A2434F" w:rsidP="004206D7">
      <w:pPr>
        <w:rPr>
          <w:vertAlign w:val="subscript"/>
        </w:rPr>
      </w:pPr>
    </w:p>
    <w:p w14:paraId="1CB36612" w14:textId="33AF01AF" w:rsidR="00A2434F" w:rsidRDefault="00A2434F" w:rsidP="004206D7"/>
    <w:p w14:paraId="518A65BD" w14:textId="3F3DDD95" w:rsidR="00A2434F" w:rsidRDefault="00A2434F" w:rsidP="004206D7"/>
    <w:p w14:paraId="265DE091" w14:textId="6F556D42" w:rsidR="00A2434F" w:rsidRDefault="00981D45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08253" wp14:editId="4080EA2F">
                <wp:simplePos x="0" y="0"/>
                <wp:positionH relativeFrom="column">
                  <wp:posOffset>-280035</wp:posOffset>
                </wp:positionH>
                <wp:positionV relativeFrom="paragraph">
                  <wp:posOffset>116840</wp:posOffset>
                </wp:positionV>
                <wp:extent cx="2059940" cy="33464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9BF4E" w14:textId="77777777" w:rsidR="00D72CDC" w:rsidRPr="00D72CDC" w:rsidRDefault="00D72CDC" w:rsidP="00D72CD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2C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8253" id="Zone de texte 1" o:spid="_x0000_s1035" type="#_x0000_t202" style="position:absolute;margin-left:-22.05pt;margin-top:9.2pt;width:162.2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" filled="f" stroked="f" strokeweight=".5pt">
                <v:textbox>
                  <w:txbxContent>
                    <w:p w14:paraId="4F59BF4E" w14:textId="77777777" w:rsidR="00D72CDC" w:rsidRPr="00D72CDC" w:rsidRDefault="00D72CDC" w:rsidP="00D72CD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72CDC">
                        <w:rPr>
                          <w:b/>
                          <w:bCs/>
                          <w:sz w:val="28"/>
                          <w:szCs w:val="28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</w:p>
    <w:p w14:paraId="2278EEC5" w14:textId="616C34A0" w:rsidR="00A2434F" w:rsidRDefault="00A2434F" w:rsidP="004206D7"/>
    <w:p w14:paraId="2D2FD4DF" w14:textId="2B4A8D91" w:rsidR="00A2434F" w:rsidRDefault="00981D45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E4EB08" wp14:editId="3E8BAB62">
                <wp:simplePos x="0" y="0"/>
                <wp:positionH relativeFrom="column">
                  <wp:posOffset>-279400</wp:posOffset>
                </wp:positionH>
                <wp:positionV relativeFrom="paragraph">
                  <wp:posOffset>132081</wp:posOffset>
                </wp:positionV>
                <wp:extent cx="2095500" cy="1193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D6A38" w14:textId="77777777" w:rsidR="00981D45" w:rsidRPr="00981D45" w:rsidRDefault="00981D45" w:rsidP="00981D45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Bénévolat auprès d'associations pour l'inclusion des personnes en situation de handicap</w:t>
                            </w:r>
                          </w:p>
                          <w:p w14:paraId="7130E8CB" w14:textId="77777777" w:rsidR="00981D45" w:rsidRPr="00981D45" w:rsidRDefault="00981D45" w:rsidP="00981D45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Randonnées et activités de plein air</w:t>
                            </w:r>
                          </w:p>
                          <w:p w14:paraId="3B5ED8E7" w14:textId="0413705B" w:rsidR="00D72CDC" w:rsidRPr="00981D45" w:rsidRDefault="00981D45" w:rsidP="00981D45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Lecture et littérature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EB08" id="Zone de texte 2" o:spid="_x0000_s1036" type="#_x0000_t202" style="position:absolute;margin-left:-22pt;margin-top:10.4pt;width:165pt;height:9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" filled="f" stroked="f" strokeweight=".5pt">
                <v:textbox>
                  <w:txbxContent>
                    <w:p w14:paraId="698D6A38" w14:textId="77777777" w:rsidR="00981D45" w:rsidRPr="00981D45" w:rsidRDefault="00981D45" w:rsidP="00981D45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Bénévolat auprès d'associations pour l'inclusion des personnes en situation de handicap</w:t>
                      </w:r>
                    </w:p>
                    <w:p w14:paraId="7130E8CB" w14:textId="77777777" w:rsidR="00981D45" w:rsidRPr="00981D45" w:rsidRDefault="00981D45" w:rsidP="00981D45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Randonnées et activités de plein air</w:t>
                      </w:r>
                    </w:p>
                    <w:p w14:paraId="3B5ED8E7" w14:textId="0413705B" w:rsidR="00D72CDC" w:rsidRPr="00981D45" w:rsidRDefault="00981D45" w:rsidP="00981D45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Lecture et littérature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8011B" wp14:editId="1D2C1C58">
                <wp:simplePos x="0" y="0"/>
                <wp:positionH relativeFrom="column">
                  <wp:posOffset>2127250</wp:posOffset>
                </wp:positionH>
                <wp:positionV relativeFrom="paragraph">
                  <wp:posOffset>405130</wp:posOffset>
                </wp:positionV>
                <wp:extent cx="4672965" cy="7493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66E56" w14:textId="754483FF" w:rsidR="00DE4E82" w:rsidRPr="00981D45" w:rsidRDefault="00981D45" w:rsidP="00981D45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1D4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2003-2005 : Diplôme d'État d'Accompagnant Éducatif et Social (DEAES)</w:t>
                            </w:r>
                            <w:r w:rsidRPr="00981D4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981D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981D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pécialité Accompagnement de la vie scolaire - Institut de Formation et de Recherche en Éducation,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011B" id="Zone de texte 11" o:spid="_x0000_s1037" type="#_x0000_t202" style="position:absolute;margin-left:167.5pt;margin-top:31.9pt;width:367.95pt;height:5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Aj2HQIAADQEAAAOAAAAZHJzL2Uyb0RvYy54bWysU9uO2yAQfa/Uf0C8N3ayuWysOKt0V6kq&#13;&#10;RbsrZat9JhhiS5ihQGKnX98BOxdt+1T1BQZmmMs5h8VDWytyFNZVoHM6HKSUCM2hqPQ+pz/e1l/u&#13;&#10;KX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" filled="f" stroked="f" strokeweight=".5pt">
                <v:textbox>
                  <w:txbxContent>
                    <w:p w14:paraId="21966E56" w14:textId="754483FF" w:rsidR="00DE4E82" w:rsidRPr="00981D45" w:rsidRDefault="00981D45" w:rsidP="00981D45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before="100" w:beforeAutospacing="1" w:after="100" w:afterAutospacing="1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981D4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2003-2005 : Diplôme d'État d'Accompagnant Éducatif et Social (DEAES)</w:t>
                      </w:r>
                      <w:r w:rsidRPr="00981D4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981D45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981D45">
                        <w:rPr>
                          <w:rFonts w:cstheme="minorHAnsi"/>
                          <w:sz w:val="20"/>
                          <w:szCs w:val="20"/>
                        </w:rPr>
                        <w:t>pécialité Accompagnement de la vie scolaire - Institut de Formation et de Recherche en Éducation, Paris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F92B5" wp14:editId="69BB8F25">
                <wp:simplePos x="0" y="0"/>
                <wp:positionH relativeFrom="column">
                  <wp:posOffset>2134870</wp:posOffset>
                </wp:positionH>
                <wp:positionV relativeFrom="paragraph">
                  <wp:posOffset>11430</wp:posOffset>
                </wp:positionV>
                <wp:extent cx="3175000" cy="3378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40DD9" w14:textId="05594CD4" w:rsidR="00597052" w:rsidRPr="00597052" w:rsidRDefault="00597052" w:rsidP="005970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Formations </w:t>
                            </w:r>
                            <w:r w:rsidR="00806B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92B5" id="Zone de texte 8" o:spid="_x0000_s1038" type="#_x0000_t202" style="position:absolute;margin-left:168.1pt;margin-top:.9pt;width:250pt;height:2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" filled="f" stroked="f" strokeweight=".5pt">
                <v:textbox>
                  <w:txbxContent>
                    <w:p w14:paraId="20440DD9" w14:textId="05594CD4" w:rsidR="00597052" w:rsidRPr="00597052" w:rsidRDefault="00597052" w:rsidP="005970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Formations </w:t>
                      </w:r>
                      <w:r w:rsidR="00806B27">
                        <w:rPr>
                          <w:b/>
                          <w:bCs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Certifications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D604E" wp14:editId="65211371">
                <wp:simplePos x="0" y="0"/>
                <wp:positionH relativeFrom="column">
                  <wp:posOffset>2236470</wp:posOffset>
                </wp:positionH>
                <wp:positionV relativeFrom="paragraph">
                  <wp:posOffset>333375</wp:posOffset>
                </wp:positionV>
                <wp:extent cx="4501515" cy="0"/>
                <wp:effectExtent l="0" t="0" r="6985" b="127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5A008A" id="Connecteur droit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1pt,26.25pt" to="530.55pt,2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" strokecolor="gray [1629]" strokeweight=".5pt">
                <v:stroke joinstyle="miter"/>
              </v:line>
            </w:pict>
          </mc:Fallback>
        </mc:AlternateContent>
      </w:r>
    </w:p>
    <w:p w14:paraId="4B20932A" w14:textId="35C9ABBF" w:rsidR="00A2434F" w:rsidRDefault="00A2434F" w:rsidP="004206D7"/>
    <w:p w14:paraId="012CCF46" w14:textId="4C694A15" w:rsidR="00A2434F" w:rsidRDefault="00A2434F" w:rsidP="004206D7"/>
    <w:p w14:paraId="52D7EE52" w14:textId="173B82FC" w:rsidR="00A2434F" w:rsidRDefault="00A2434F" w:rsidP="004206D7"/>
    <w:p w14:paraId="36BCD701" w14:textId="6537DDF3" w:rsidR="00A2434F" w:rsidRDefault="00A2434F" w:rsidP="004206D7"/>
    <w:p w14:paraId="2A54B0FF" w14:textId="56B5F672" w:rsidR="00A2434F" w:rsidRDefault="00A2434F" w:rsidP="004206D7"/>
    <w:p w14:paraId="209A3B1A" w14:textId="51B102EE" w:rsidR="00A2434F" w:rsidRDefault="00981D45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E7F8DC" wp14:editId="1276185D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</wp:posOffset>
                </wp:positionV>
                <wp:extent cx="2025747" cy="33464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747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16E6F" w14:textId="77777777" w:rsidR="00981D45" w:rsidRPr="00D72CDC" w:rsidRDefault="00981D45" w:rsidP="00981D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2C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F8DC" id="Zone de texte 17" o:spid="_x0000_s1039" type="#_x0000_t202" style="position:absolute;margin-left:171pt;margin-top:1.65pt;width:159.5pt;height:2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" filled="f" stroked="f" strokeweight=".5pt">
                <v:textbox>
                  <w:txbxContent>
                    <w:p w14:paraId="51F16E6F" w14:textId="77777777" w:rsidR="00981D45" w:rsidRPr="00D72CDC" w:rsidRDefault="00981D45" w:rsidP="00981D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72CDC">
                        <w:rPr>
                          <w:b/>
                          <w:bCs/>
                          <w:sz w:val="28"/>
                          <w:szCs w:val="28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653D5A13" w14:textId="033E8E92" w:rsidR="00A2434F" w:rsidRDefault="00981D45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E1C01" wp14:editId="22B093FB">
                <wp:simplePos x="0" y="0"/>
                <wp:positionH relativeFrom="column">
                  <wp:posOffset>-278765</wp:posOffset>
                </wp:positionH>
                <wp:positionV relativeFrom="paragraph">
                  <wp:posOffset>170815</wp:posOffset>
                </wp:positionV>
                <wp:extent cx="1990090" cy="33464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642E9" w14:textId="77777777" w:rsidR="00CE230D" w:rsidRPr="00CE230D" w:rsidRDefault="00CE230D" w:rsidP="00CE230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23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1C01" id="Zone de texte 38" o:spid="_x0000_s1040" type="#_x0000_t202" style="position:absolute;margin-left:-21.95pt;margin-top:13.45pt;width:156.7pt;height: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" filled="f" stroked="f" strokeweight=".5pt">
                <v:textbox>
                  <w:txbxContent>
                    <w:p w14:paraId="05B642E9" w14:textId="77777777" w:rsidR="00CE230D" w:rsidRPr="00CE230D" w:rsidRDefault="00CE230D" w:rsidP="00CE230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E230D">
                        <w:rPr>
                          <w:b/>
                          <w:bCs/>
                          <w:sz w:val="28"/>
                          <w:szCs w:val="28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EBDA3" wp14:editId="40E3B0F1">
                <wp:simplePos x="0" y="0"/>
                <wp:positionH relativeFrom="column">
                  <wp:posOffset>2209800</wp:posOffset>
                </wp:positionH>
                <wp:positionV relativeFrom="paragraph">
                  <wp:posOffset>156845</wp:posOffset>
                </wp:positionV>
                <wp:extent cx="4501515" cy="0"/>
                <wp:effectExtent l="0" t="0" r="6985" b="127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07936" id="Connecteur droit 1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12.35pt" to="528.4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" strokecolor="gray [16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D7E216" wp14:editId="02BDA806">
                <wp:simplePos x="0" y="0"/>
                <wp:positionH relativeFrom="column">
                  <wp:posOffset>2132965</wp:posOffset>
                </wp:positionH>
                <wp:positionV relativeFrom="paragraph">
                  <wp:posOffset>233045</wp:posOffset>
                </wp:positionV>
                <wp:extent cx="4577715" cy="24701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715" cy="247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16545" w14:textId="77777777" w:rsidR="00981D45" w:rsidRDefault="00981D45" w:rsidP="00981D45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Connaissance approfondie des différents types de handicaps et de leurs spécificités</w:t>
                            </w:r>
                          </w:p>
                          <w:p w14:paraId="67E2474A" w14:textId="77777777" w:rsidR="00981D45" w:rsidRDefault="00981D45" w:rsidP="00981D45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Maîtrise des techniques d'accompagnement individualisé et des adaptations pédagogiques</w:t>
                            </w:r>
                          </w:p>
                          <w:p w14:paraId="0D36F5D0" w14:textId="77777777" w:rsidR="00981D45" w:rsidRDefault="00981D45" w:rsidP="00981D45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Expérience dans l'élaboration et le suivi de plans d'accompagnement personnalisés</w:t>
                            </w:r>
                          </w:p>
                          <w:p w14:paraId="39740A6D" w14:textId="77777777" w:rsidR="00981D45" w:rsidRDefault="00981D45" w:rsidP="00981D45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Collaboration et communication efficace avec les enseignants et les équipes éducatives</w:t>
                            </w:r>
                          </w:p>
                          <w:p w14:paraId="4D9E3991" w14:textId="77777777" w:rsidR="00981D45" w:rsidRDefault="00981D45" w:rsidP="00981D45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Connaissance des dispositifs et des ressources disponibles pour l'inclusion scolaire</w:t>
                            </w:r>
                          </w:p>
                          <w:p w14:paraId="40FF77F5" w14:textId="77777777" w:rsidR="00981D45" w:rsidRDefault="00981D45" w:rsidP="00981D45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Aptitude à utiliser des outils et des technologies adaptées pour faciliter l'apprentissage des élèves</w:t>
                            </w:r>
                          </w:p>
                          <w:p w14:paraId="33BB5AC8" w14:textId="1EA52815" w:rsidR="00981D45" w:rsidRPr="00981D45" w:rsidRDefault="00981D45" w:rsidP="00981D45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81D4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Connaissance des réglementations et des procédures liées à l'accompagnement des élèves en situation de handicap</w:t>
                            </w:r>
                          </w:p>
                          <w:p w14:paraId="595523FC" w14:textId="77777777" w:rsidR="00981D45" w:rsidRPr="00981D45" w:rsidRDefault="00981D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E216" id="Zone de texte 20" o:spid="_x0000_s1041" type="#_x0000_t202" style="position:absolute;margin-left:167.95pt;margin-top:18.35pt;width:360.45pt;height:19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" filled="f" stroked="f" strokeweight=".5pt">
                <v:textbox>
                  <w:txbxContent>
                    <w:p w14:paraId="51D16545" w14:textId="77777777" w:rsidR="00981D45" w:rsidRDefault="00981D45" w:rsidP="00981D45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Connaissance approfondie des différents types de handicaps et de leurs spécificités</w:t>
                      </w:r>
                    </w:p>
                    <w:p w14:paraId="67E2474A" w14:textId="77777777" w:rsidR="00981D45" w:rsidRDefault="00981D45" w:rsidP="00981D45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Maîtrise des techniques d'accompagnement individualisé et des adaptations pédagogiques</w:t>
                      </w:r>
                    </w:p>
                    <w:p w14:paraId="0D36F5D0" w14:textId="77777777" w:rsidR="00981D45" w:rsidRDefault="00981D45" w:rsidP="00981D45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Expérience dans l'élaboration et le suivi de plans d'accompagnement personnalisés</w:t>
                      </w:r>
                    </w:p>
                    <w:p w14:paraId="39740A6D" w14:textId="77777777" w:rsidR="00981D45" w:rsidRDefault="00981D45" w:rsidP="00981D45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Collaboration et communication efficace avec les enseignants et les équipes éducatives</w:t>
                      </w:r>
                    </w:p>
                    <w:p w14:paraId="4D9E3991" w14:textId="77777777" w:rsidR="00981D45" w:rsidRDefault="00981D45" w:rsidP="00981D45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Connaissance des dispositifs et des ressources disponibles pour l'inclusion scolaire</w:t>
                      </w:r>
                    </w:p>
                    <w:p w14:paraId="40FF77F5" w14:textId="77777777" w:rsidR="00981D45" w:rsidRDefault="00981D45" w:rsidP="00981D45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Aptitude à utiliser des outils et des technologies adaptées pour faciliter l'apprentissage des élèves</w:t>
                      </w:r>
                    </w:p>
                    <w:p w14:paraId="33BB5AC8" w14:textId="1EA52815" w:rsidR="00981D45" w:rsidRPr="00981D45" w:rsidRDefault="00981D45" w:rsidP="00981D45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81D4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Connaissance des réglementations et des procédures liées à l'accompagnement des élèves en situation de handicap</w:t>
                      </w:r>
                    </w:p>
                    <w:p w14:paraId="595523FC" w14:textId="77777777" w:rsidR="00981D45" w:rsidRPr="00981D45" w:rsidRDefault="00981D45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AA15E7" w14:textId="1FD00E34" w:rsidR="00A2434F" w:rsidRDefault="00A2434F" w:rsidP="004206D7"/>
    <w:p w14:paraId="5251B0D7" w14:textId="12A576E7" w:rsidR="00A2434F" w:rsidRDefault="00981D45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A84ACB" wp14:editId="0F6F8A70">
                <wp:simplePos x="0" y="0"/>
                <wp:positionH relativeFrom="column">
                  <wp:posOffset>-278765</wp:posOffset>
                </wp:positionH>
                <wp:positionV relativeFrom="paragraph">
                  <wp:posOffset>175260</wp:posOffset>
                </wp:positionV>
                <wp:extent cx="2110105" cy="874395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87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CBA43" w14:textId="77777777" w:rsidR="00CE230D" w:rsidRPr="00CE230D" w:rsidRDefault="00CE230D" w:rsidP="00CE230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230D">
                              <w:rPr>
                                <w:sz w:val="20"/>
                                <w:szCs w:val="20"/>
                              </w:rPr>
                              <w:t>Français : langue maternelle</w:t>
                            </w:r>
                          </w:p>
                          <w:p w14:paraId="55A2CF10" w14:textId="1C77CB2F" w:rsidR="00CE230D" w:rsidRPr="00CE230D" w:rsidRDefault="00CE230D" w:rsidP="00CE230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230D">
                              <w:rPr>
                                <w:sz w:val="20"/>
                                <w:szCs w:val="20"/>
                              </w:rPr>
                              <w:t xml:space="preserve">Anglais : courant (TOEFL </w:t>
                            </w:r>
                            <w:proofErr w:type="gramStart"/>
                            <w:r w:rsidRPr="00CE230D">
                              <w:rPr>
                                <w:sz w:val="20"/>
                                <w:szCs w:val="20"/>
                              </w:rPr>
                              <w:t>sco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CE230D">
                              <w:rPr>
                                <w:sz w:val="20"/>
                                <w:szCs w:val="20"/>
                              </w:rPr>
                              <w:t>e:</w:t>
                            </w:r>
                            <w:proofErr w:type="gramEnd"/>
                            <w:r w:rsidRPr="00CE230D">
                              <w:rPr>
                                <w:sz w:val="20"/>
                                <w:szCs w:val="20"/>
                              </w:rPr>
                              <w:t xml:space="preserve"> 110/120)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4ACB" id="Zone de texte 37" o:spid="_x0000_s1042" type="#_x0000_t202" style="position:absolute;margin-left:-21.95pt;margin-top:13.8pt;width:166.15pt;height:6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" filled="f" stroked="f" strokeweight=".5pt">
                <v:textbox>
                  <w:txbxContent>
                    <w:p w14:paraId="37FCBA43" w14:textId="77777777" w:rsidR="00CE230D" w:rsidRPr="00CE230D" w:rsidRDefault="00CE230D" w:rsidP="00CE230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CE230D">
                        <w:rPr>
                          <w:sz w:val="20"/>
                          <w:szCs w:val="20"/>
                        </w:rPr>
                        <w:t>Français : langue maternelle</w:t>
                      </w:r>
                    </w:p>
                    <w:p w14:paraId="55A2CF10" w14:textId="1C77CB2F" w:rsidR="00CE230D" w:rsidRPr="00CE230D" w:rsidRDefault="00CE230D" w:rsidP="00CE230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CE230D">
                        <w:rPr>
                          <w:sz w:val="20"/>
                          <w:szCs w:val="20"/>
                        </w:rPr>
                        <w:t xml:space="preserve">Anglais : courant (TOEFL </w:t>
                      </w:r>
                      <w:proofErr w:type="gramStart"/>
                      <w:r w:rsidRPr="00CE230D">
                        <w:rPr>
                          <w:sz w:val="20"/>
                          <w:szCs w:val="20"/>
                        </w:rPr>
                        <w:t>sco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CE230D">
                        <w:rPr>
                          <w:sz w:val="20"/>
                          <w:szCs w:val="20"/>
                        </w:rPr>
                        <w:t>e:</w:t>
                      </w:r>
                      <w:proofErr w:type="gramEnd"/>
                      <w:r w:rsidRPr="00CE230D">
                        <w:rPr>
                          <w:sz w:val="20"/>
                          <w:szCs w:val="20"/>
                        </w:rPr>
                        <w:t xml:space="preserve"> 110/120)</w:t>
                      </w:r>
                    </w:p>
                  </w:txbxContent>
                </v:textbox>
              </v:shape>
            </w:pict>
          </mc:Fallback>
        </mc:AlternateContent>
      </w:r>
    </w:p>
    <w:p w14:paraId="6D2C26F2" w14:textId="638223D4" w:rsidR="00A2434F" w:rsidRDefault="00A2434F" w:rsidP="004206D7"/>
    <w:p w14:paraId="71DE87A6" w14:textId="217B7266" w:rsidR="00A2434F" w:rsidRDefault="00A2434F" w:rsidP="004206D7"/>
    <w:p w14:paraId="7EF369A9" w14:textId="484674A8" w:rsidR="00A2434F" w:rsidRDefault="00A2434F" w:rsidP="004206D7"/>
    <w:p w14:paraId="1A36FCAF" w14:textId="3BE00524" w:rsidR="00A2434F" w:rsidRDefault="00A2434F" w:rsidP="004206D7"/>
    <w:p w14:paraId="7313FCD0" w14:textId="719C6FDE" w:rsidR="00A2434F" w:rsidRDefault="00A2434F" w:rsidP="004206D7"/>
    <w:p w14:paraId="2401FDD1" w14:textId="30B39AC1" w:rsidR="00A2434F" w:rsidRDefault="00A2434F" w:rsidP="004206D7"/>
    <w:p w14:paraId="07442826" w14:textId="0E3A89E1" w:rsidR="00A2434F" w:rsidRDefault="00A2434F" w:rsidP="004206D7"/>
    <w:p w14:paraId="09C9F517" w14:textId="4511359E" w:rsidR="00A2434F" w:rsidRDefault="00A2434F" w:rsidP="004206D7"/>
    <w:p w14:paraId="6B257D99" w14:textId="18633AD8" w:rsidR="00A2434F" w:rsidRDefault="00A2434F" w:rsidP="004206D7"/>
    <w:p w14:paraId="5C0FFAEC" w14:textId="3222D3B0" w:rsidR="00A2434F" w:rsidRDefault="00A2434F" w:rsidP="004206D7"/>
    <w:p w14:paraId="10AEE3DD" w14:textId="6A98E2A0" w:rsidR="00EA6514" w:rsidRDefault="00EA6514" w:rsidP="00EA6514">
      <w:pPr>
        <w:rPr>
          <w:b/>
          <w:bCs/>
        </w:rPr>
      </w:pPr>
    </w:p>
    <w:p w14:paraId="5D0F6340" w14:textId="40BC57F6" w:rsidR="00EA6514" w:rsidRDefault="00EA6514" w:rsidP="00EA6514">
      <w:pPr>
        <w:rPr>
          <w:b/>
          <w:bCs/>
        </w:rPr>
      </w:pPr>
    </w:p>
    <w:p w14:paraId="77C09F59" w14:textId="3E20F4C6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Cher(e) Candidat(e)</w:t>
      </w:r>
    </w:p>
    <w:p w14:paraId="33AE2287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Merci d'avoir téléchargé ce modèle sur notre site. Nous espérons qu'il vous aidera à mettre en valeur votre CV.</w:t>
      </w:r>
    </w:p>
    <w:p w14:paraId="3A6F5EFF" w14:textId="77777777" w:rsidR="00EA6514" w:rsidRPr="00D32CD0" w:rsidRDefault="00EA6514" w:rsidP="00EA6514">
      <w:r w:rsidRPr="00D32CD0">
        <w:t>---------------------------------------------------------------------------------------</w:t>
      </w:r>
    </w:p>
    <w:p w14:paraId="5D9C4130" w14:textId="77777777" w:rsidR="00EA6514" w:rsidRPr="00D32CD0" w:rsidRDefault="00EA6514" w:rsidP="00EA6514"/>
    <w:p w14:paraId="4E7DC57F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Besoin de conseils pour rédiger votre CV ou vous préparer pour l’entretien d’embauche ? Consultez nos articles :</w:t>
      </w:r>
    </w:p>
    <w:p w14:paraId="4A0E8B07" w14:textId="77777777" w:rsidR="00EA6514" w:rsidRPr="00D32CD0" w:rsidRDefault="00EA6514" w:rsidP="00EA6514"/>
    <w:p w14:paraId="2AF868FB" w14:textId="77777777" w:rsidR="00EA6514" w:rsidRPr="00D32CD0" w:rsidRDefault="00EA6514" w:rsidP="00EA6514">
      <w:r w:rsidRPr="00D32CD0">
        <w:t xml:space="preserve">- </w:t>
      </w:r>
      <w:hyperlink r:id="rId11" w:history="1">
        <w:r w:rsidRPr="00D32CD0">
          <w:rPr>
            <w:rStyle w:val="Lienhypertexte"/>
          </w:rPr>
          <w:t>Le titre du CV : guide pratique + 30 exemples</w:t>
        </w:r>
      </w:hyperlink>
    </w:p>
    <w:p w14:paraId="16E02C12" w14:textId="77777777" w:rsidR="00EA6514" w:rsidRPr="00D32CD0" w:rsidRDefault="00EA6514" w:rsidP="00EA6514">
      <w:r w:rsidRPr="00D32CD0">
        <w:t xml:space="preserve">- </w:t>
      </w:r>
      <w:hyperlink r:id="rId12" w:history="1">
        <w:r w:rsidRPr="00D32CD0">
          <w:rPr>
            <w:rStyle w:val="Lienhypertexte"/>
          </w:rPr>
          <w:t>Comment mettre en valeur son expérience professionnelle ?</w:t>
        </w:r>
      </w:hyperlink>
    </w:p>
    <w:p w14:paraId="31075B92" w14:textId="77777777" w:rsidR="00EA6514" w:rsidRPr="00D32CD0" w:rsidRDefault="00EA6514" w:rsidP="00EA6514">
      <w:r w:rsidRPr="00D32CD0">
        <w:t xml:space="preserve">- </w:t>
      </w:r>
      <w:hyperlink r:id="rId13" w:history="1">
        <w:r w:rsidRPr="00D32CD0">
          <w:rPr>
            <w:rStyle w:val="Lienhypertexte"/>
          </w:rPr>
          <w:t>Rédiger une accroche de CV percutante + 9 exemples</w:t>
        </w:r>
      </w:hyperlink>
    </w:p>
    <w:p w14:paraId="0250D040" w14:textId="77777777" w:rsidR="00EA6514" w:rsidRPr="00D32CD0" w:rsidRDefault="00EA6514" w:rsidP="00EA6514">
      <w:r w:rsidRPr="00D32CD0">
        <w:t xml:space="preserve">- </w:t>
      </w:r>
      <w:hyperlink r:id="rId14" w:history="1">
        <w:r w:rsidRPr="00D32CD0">
          <w:rPr>
            <w:rStyle w:val="Lienhypertexte"/>
          </w:rPr>
          <w:t>Les 7 points clés d'un CV réussi</w:t>
        </w:r>
      </w:hyperlink>
    </w:p>
    <w:p w14:paraId="7151E36A" w14:textId="77777777" w:rsidR="00EA6514" w:rsidRPr="00D32CD0" w:rsidRDefault="00EA6514" w:rsidP="00EA6514">
      <w:r w:rsidRPr="00D32CD0">
        <w:t xml:space="preserve">- Personnalisez votre CV avec </w:t>
      </w:r>
      <w:hyperlink r:id="rId15" w:history="1">
        <w:r w:rsidRPr="00D32CD0">
          <w:rPr>
            <w:rStyle w:val="Lienhypertexte"/>
          </w:rPr>
          <w:t>des icônes gratuites</w:t>
        </w:r>
      </w:hyperlink>
    </w:p>
    <w:p w14:paraId="6D8E543E" w14:textId="77777777" w:rsidR="00EA6514" w:rsidRDefault="00EA6514" w:rsidP="00EA6514">
      <w:r w:rsidRPr="00D32CD0">
        <w:t xml:space="preserve">- </w:t>
      </w:r>
      <w:hyperlink r:id="rId16" w:history="1">
        <w:r w:rsidRPr="00D32CD0">
          <w:rPr>
            <w:rStyle w:val="Lienhypertexte"/>
          </w:rPr>
          <w:t>Bien préparer son entretien</w:t>
        </w:r>
      </w:hyperlink>
    </w:p>
    <w:p w14:paraId="0842AD50" w14:textId="77777777" w:rsidR="00EA6514" w:rsidRDefault="00EA6514" w:rsidP="00EA6514"/>
    <w:p w14:paraId="00FF8100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Nous proposons également plusieurs centaines d'exemples de lettres de motivation classées par métier et des modèles pour les mettre en forme.</w:t>
      </w:r>
    </w:p>
    <w:p w14:paraId="6504938C" w14:textId="77777777" w:rsidR="00EA6514" w:rsidRPr="00D32CD0" w:rsidRDefault="00EA6514" w:rsidP="00EA6514"/>
    <w:p w14:paraId="7B9D44B0" w14:textId="77777777" w:rsidR="00EA6514" w:rsidRPr="00D32CD0" w:rsidRDefault="00EA6514" w:rsidP="00EA6514">
      <w:r w:rsidRPr="00D32CD0">
        <w:t xml:space="preserve">- </w:t>
      </w:r>
      <w:hyperlink r:id="rId17" w:history="1">
        <w:r w:rsidRPr="00D32CD0">
          <w:rPr>
            <w:rStyle w:val="Lienhypertexte"/>
          </w:rPr>
          <w:t>1200 exemples de lettres de motivation</w:t>
        </w:r>
      </w:hyperlink>
      <w:r w:rsidRPr="00D32CD0">
        <w:t xml:space="preserve"> </w:t>
      </w:r>
    </w:p>
    <w:p w14:paraId="5B610FA5" w14:textId="77777777" w:rsidR="00EA6514" w:rsidRPr="00D32CD0" w:rsidRDefault="00EA6514" w:rsidP="00EA6514">
      <w:r w:rsidRPr="00D32CD0">
        <w:t xml:space="preserve">- </w:t>
      </w:r>
      <w:hyperlink r:id="rId18" w:history="1">
        <w:r w:rsidRPr="00D32CD0">
          <w:rPr>
            <w:rStyle w:val="Lienhypertexte"/>
          </w:rPr>
          <w:t>Les modèles de courrier</w:t>
        </w:r>
      </w:hyperlink>
    </w:p>
    <w:p w14:paraId="35A20296" w14:textId="77777777" w:rsidR="00EA6514" w:rsidRPr="00D32CD0" w:rsidRDefault="00EA6514" w:rsidP="00EA6514">
      <w:r w:rsidRPr="00D32CD0">
        <w:t xml:space="preserve">- </w:t>
      </w:r>
      <w:hyperlink r:id="rId19" w:history="1">
        <w:r w:rsidRPr="00D32CD0">
          <w:rPr>
            <w:rStyle w:val="Lienhypertexte"/>
          </w:rPr>
          <w:t>Tous nos conseils pour rédiger une lettre efficace</w:t>
        </w:r>
      </w:hyperlink>
      <w:r w:rsidRPr="00D32CD0">
        <w:t xml:space="preserve"> </w:t>
      </w:r>
    </w:p>
    <w:p w14:paraId="2349FF93" w14:textId="77777777" w:rsidR="00EA6514" w:rsidRPr="00D32CD0" w:rsidRDefault="00EA6514" w:rsidP="00EA6514"/>
    <w:p w14:paraId="68DE5E07" w14:textId="77777777" w:rsidR="00EA6514" w:rsidRPr="00D32CD0" w:rsidRDefault="00EA6514" w:rsidP="00EA6514">
      <w:r w:rsidRPr="00D32CD0">
        <w:t xml:space="preserve">Nous vous souhaitons bonne chance dans vos recherches et vos entretiens </w:t>
      </w:r>
      <w:r w:rsidRPr="00D32CD0">
        <w:t xml:space="preserve"> </w:t>
      </w:r>
    </w:p>
    <w:p w14:paraId="35CA1227" w14:textId="77777777" w:rsidR="00EA6514" w:rsidRPr="00D32CD0" w:rsidRDefault="00EA6514" w:rsidP="00EA6514">
      <w:r w:rsidRPr="00D32CD0"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24273351" w14:textId="77777777" w:rsidR="00EA6514" w:rsidRPr="00D32CD0" w:rsidRDefault="00EA6514" w:rsidP="00EA6514"/>
    <w:p w14:paraId="0EE87967" w14:textId="77777777" w:rsidR="00EA6514" w:rsidRPr="00D32CD0" w:rsidRDefault="00EA6514" w:rsidP="00EA6514">
      <w:pPr>
        <w:rPr>
          <w:color w:val="A6A6A6" w:themeColor="background1" w:themeShade="A6"/>
        </w:rPr>
      </w:pPr>
      <w:r w:rsidRPr="00D32CD0">
        <w:rPr>
          <w:color w:val="A6A6A6" w:themeColor="background1" w:themeShade="A6"/>
        </w:rPr>
        <w:t>----------------</w:t>
      </w:r>
    </w:p>
    <w:p w14:paraId="07862922" w14:textId="77777777" w:rsidR="00EA6514" w:rsidRPr="00211E11" w:rsidRDefault="00EA6514" w:rsidP="00EA6514">
      <w:pPr>
        <w:rPr>
          <w:color w:val="A6A6A6" w:themeColor="background1" w:themeShade="A6"/>
          <w:sz w:val="20"/>
          <w:szCs w:val="20"/>
        </w:rPr>
      </w:pPr>
      <w:r w:rsidRPr="00211E11">
        <w:rPr>
          <w:color w:val="A6A6A6" w:themeColor="background1" w:themeShade="A6"/>
          <w:sz w:val="20"/>
          <w:szCs w:val="20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40E4A01E" w14:textId="77777777" w:rsidR="00EA6514" w:rsidRPr="00D32CD0" w:rsidRDefault="00EA6514" w:rsidP="00EA6514"/>
    <w:p w14:paraId="1DDF8388" w14:textId="77777777" w:rsidR="00EA6514" w:rsidRPr="00D32CD0" w:rsidRDefault="00EA6514" w:rsidP="00EA6514">
      <w:pPr>
        <w:jc w:val="center"/>
      </w:pPr>
      <w:r w:rsidRPr="00D32CD0">
        <w:t>Créeruncv.com est un site gratuit.</w:t>
      </w:r>
    </w:p>
    <w:p w14:paraId="22C5A9B6" w14:textId="77777777" w:rsidR="00EA6514" w:rsidRPr="009623AD" w:rsidRDefault="00EA6514" w:rsidP="00EA6514"/>
    <w:p w14:paraId="02E7AACD" w14:textId="770B1F11" w:rsidR="004206D7" w:rsidRPr="004206D7" w:rsidRDefault="004206D7" w:rsidP="004206D7"/>
    <w:sectPr w:rsidR="004206D7" w:rsidRPr="004206D7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4C5"/>
    <w:multiLevelType w:val="hybridMultilevel"/>
    <w:tmpl w:val="1F16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D2F"/>
    <w:multiLevelType w:val="multilevel"/>
    <w:tmpl w:val="701A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93F33"/>
    <w:multiLevelType w:val="multilevel"/>
    <w:tmpl w:val="9622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03782"/>
    <w:multiLevelType w:val="multilevel"/>
    <w:tmpl w:val="469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833E6"/>
    <w:multiLevelType w:val="multilevel"/>
    <w:tmpl w:val="9E24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949D7"/>
    <w:multiLevelType w:val="multilevel"/>
    <w:tmpl w:val="FFC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15753"/>
    <w:multiLevelType w:val="hybridMultilevel"/>
    <w:tmpl w:val="C8668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06665"/>
    <w:multiLevelType w:val="hybridMultilevel"/>
    <w:tmpl w:val="10828B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91033"/>
    <w:multiLevelType w:val="hybridMultilevel"/>
    <w:tmpl w:val="457AE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F3E5D"/>
    <w:multiLevelType w:val="hybridMultilevel"/>
    <w:tmpl w:val="6E563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C0FED"/>
    <w:multiLevelType w:val="multilevel"/>
    <w:tmpl w:val="564A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480FE1"/>
    <w:multiLevelType w:val="hybridMultilevel"/>
    <w:tmpl w:val="B2B42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A97"/>
    <w:multiLevelType w:val="hybridMultilevel"/>
    <w:tmpl w:val="912A6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3F0DAC"/>
    <w:multiLevelType w:val="hybridMultilevel"/>
    <w:tmpl w:val="586EF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D7B9D"/>
    <w:multiLevelType w:val="hybridMultilevel"/>
    <w:tmpl w:val="0D327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C4F5E"/>
    <w:multiLevelType w:val="multilevel"/>
    <w:tmpl w:val="FB5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866EF"/>
    <w:multiLevelType w:val="hybridMultilevel"/>
    <w:tmpl w:val="75D28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870B3"/>
    <w:multiLevelType w:val="hybridMultilevel"/>
    <w:tmpl w:val="AE766D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371658"/>
    <w:multiLevelType w:val="multilevel"/>
    <w:tmpl w:val="DA18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F7300A"/>
    <w:multiLevelType w:val="multilevel"/>
    <w:tmpl w:val="640E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5944FA"/>
    <w:multiLevelType w:val="multilevel"/>
    <w:tmpl w:val="005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D539EA"/>
    <w:multiLevelType w:val="multilevel"/>
    <w:tmpl w:val="141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02289"/>
    <w:multiLevelType w:val="multilevel"/>
    <w:tmpl w:val="11D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6D3E08"/>
    <w:multiLevelType w:val="hybridMultilevel"/>
    <w:tmpl w:val="EEAA8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C408E"/>
    <w:multiLevelType w:val="multilevel"/>
    <w:tmpl w:val="A66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8C28D6"/>
    <w:multiLevelType w:val="hybridMultilevel"/>
    <w:tmpl w:val="8EBE7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D4F59"/>
    <w:multiLevelType w:val="multilevel"/>
    <w:tmpl w:val="7A9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F7509F"/>
    <w:multiLevelType w:val="hybridMultilevel"/>
    <w:tmpl w:val="5818E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F6976"/>
    <w:multiLevelType w:val="hybridMultilevel"/>
    <w:tmpl w:val="20EC4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76206"/>
    <w:multiLevelType w:val="hybridMultilevel"/>
    <w:tmpl w:val="7D42A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E38D9"/>
    <w:multiLevelType w:val="multilevel"/>
    <w:tmpl w:val="505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453A40"/>
    <w:multiLevelType w:val="hybridMultilevel"/>
    <w:tmpl w:val="D05631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035906">
    <w:abstractNumId w:val="31"/>
  </w:num>
  <w:num w:numId="2" w16cid:durableId="1630475714">
    <w:abstractNumId w:val="28"/>
  </w:num>
  <w:num w:numId="3" w16cid:durableId="1056002815">
    <w:abstractNumId w:val="27"/>
  </w:num>
  <w:num w:numId="4" w16cid:durableId="1971354843">
    <w:abstractNumId w:val="9"/>
  </w:num>
  <w:num w:numId="5" w16cid:durableId="2127188968">
    <w:abstractNumId w:val="15"/>
  </w:num>
  <w:num w:numId="6" w16cid:durableId="610666160">
    <w:abstractNumId w:val="10"/>
  </w:num>
  <w:num w:numId="7" w16cid:durableId="1257328827">
    <w:abstractNumId w:val="30"/>
  </w:num>
  <w:num w:numId="8" w16cid:durableId="154079759">
    <w:abstractNumId w:val="34"/>
  </w:num>
  <w:num w:numId="9" w16cid:durableId="39719190">
    <w:abstractNumId w:val="25"/>
  </w:num>
  <w:num w:numId="10" w16cid:durableId="507990984">
    <w:abstractNumId w:val="23"/>
  </w:num>
  <w:num w:numId="11" w16cid:durableId="962274273">
    <w:abstractNumId w:val="18"/>
  </w:num>
  <w:num w:numId="12" w16cid:durableId="1720350272">
    <w:abstractNumId w:val="12"/>
  </w:num>
  <w:num w:numId="13" w16cid:durableId="953095709">
    <w:abstractNumId w:val="37"/>
  </w:num>
  <w:num w:numId="14" w16cid:durableId="1331985090">
    <w:abstractNumId w:val="16"/>
  </w:num>
  <w:num w:numId="15" w16cid:durableId="1364402673">
    <w:abstractNumId w:val="20"/>
  </w:num>
  <w:num w:numId="16" w16cid:durableId="1450859439">
    <w:abstractNumId w:val="7"/>
  </w:num>
  <w:num w:numId="17" w16cid:durableId="551040261">
    <w:abstractNumId w:val="11"/>
  </w:num>
  <w:num w:numId="18" w16cid:durableId="2072924438">
    <w:abstractNumId w:val="0"/>
  </w:num>
  <w:num w:numId="19" w16cid:durableId="340280346">
    <w:abstractNumId w:val="26"/>
  </w:num>
  <w:num w:numId="20" w16cid:durableId="906915932">
    <w:abstractNumId w:val="13"/>
  </w:num>
  <w:num w:numId="21" w16cid:durableId="2121486996">
    <w:abstractNumId w:val="19"/>
  </w:num>
  <w:num w:numId="22" w16cid:durableId="17900123">
    <w:abstractNumId w:val="8"/>
  </w:num>
  <w:num w:numId="23" w16cid:durableId="1842350182">
    <w:abstractNumId w:val="33"/>
  </w:num>
  <w:num w:numId="24" w16cid:durableId="1379742604">
    <w:abstractNumId w:val="14"/>
  </w:num>
  <w:num w:numId="25" w16cid:durableId="1221744730">
    <w:abstractNumId w:val="17"/>
  </w:num>
  <w:num w:numId="26" w16cid:durableId="8719026">
    <w:abstractNumId w:val="21"/>
  </w:num>
  <w:num w:numId="27" w16cid:durableId="676075807">
    <w:abstractNumId w:val="5"/>
  </w:num>
  <w:num w:numId="28" w16cid:durableId="1448357154">
    <w:abstractNumId w:val="29"/>
  </w:num>
  <w:num w:numId="29" w16cid:durableId="1171025543">
    <w:abstractNumId w:val="36"/>
  </w:num>
  <w:num w:numId="30" w16cid:durableId="877548471">
    <w:abstractNumId w:val="24"/>
  </w:num>
  <w:num w:numId="31" w16cid:durableId="1112673061">
    <w:abstractNumId w:val="4"/>
  </w:num>
  <w:num w:numId="32" w16cid:durableId="1590692659">
    <w:abstractNumId w:val="1"/>
  </w:num>
  <w:num w:numId="33" w16cid:durableId="705375154">
    <w:abstractNumId w:val="32"/>
  </w:num>
  <w:num w:numId="34" w16cid:durableId="1296334553">
    <w:abstractNumId w:val="6"/>
  </w:num>
  <w:num w:numId="35" w16cid:durableId="1689212217">
    <w:abstractNumId w:val="2"/>
  </w:num>
  <w:num w:numId="36" w16cid:durableId="690029911">
    <w:abstractNumId w:val="35"/>
  </w:num>
  <w:num w:numId="37" w16cid:durableId="12466343">
    <w:abstractNumId w:val="22"/>
  </w:num>
  <w:num w:numId="38" w16cid:durableId="2119712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3572"/>
    <w:rsid w:val="00015220"/>
    <w:rsid w:val="00040F69"/>
    <w:rsid w:val="000774BC"/>
    <w:rsid w:val="000B7608"/>
    <w:rsid w:val="000E2211"/>
    <w:rsid w:val="0011335D"/>
    <w:rsid w:val="00121388"/>
    <w:rsid w:val="00130FE3"/>
    <w:rsid w:val="001A76B5"/>
    <w:rsid w:val="0024595C"/>
    <w:rsid w:val="00291561"/>
    <w:rsid w:val="002D5724"/>
    <w:rsid w:val="00302D3E"/>
    <w:rsid w:val="00306AC1"/>
    <w:rsid w:val="00322FDF"/>
    <w:rsid w:val="003412D2"/>
    <w:rsid w:val="00415B8A"/>
    <w:rsid w:val="004206D7"/>
    <w:rsid w:val="00453FC5"/>
    <w:rsid w:val="004620A5"/>
    <w:rsid w:val="004B7546"/>
    <w:rsid w:val="004F640F"/>
    <w:rsid w:val="0050509C"/>
    <w:rsid w:val="00566339"/>
    <w:rsid w:val="00575275"/>
    <w:rsid w:val="00597052"/>
    <w:rsid w:val="00681D86"/>
    <w:rsid w:val="006914BE"/>
    <w:rsid w:val="006962D3"/>
    <w:rsid w:val="006D7DBA"/>
    <w:rsid w:val="006F5F1D"/>
    <w:rsid w:val="0074569F"/>
    <w:rsid w:val="00777467"/>
    <w:rsid w:val="007C71A2"/>
    <w:rsid w:val="00806B27"/>
    <w:rsid w:val="00831C76"/>
    <w:rsid w:val="008E5604"/>
    <w:rsid w:val="00915C88"/>
    <w:rsid w:val="009339FD"/>
    <w:rsid w:val="009503E0"/>
    <w:rsid w:val="009762C7"/>
    <w:rsid w:val="00976C15"/>
    <w:rsid w:val="00981D45"/>
    <w:rsid w:val="009A22E2"/>
    <w:rsid w:val="009A7CD1"/>
    <w:rsid w:val="009C7C40"/>
    <w:rsid w:val="009F37D1"/>
    <w:rsid w:val="00A2434F"/>
    <w:rsid w:val="00A40A98"/>
    <w:rsid w:val="00A500FE"/>
    <w:rsid w:val="00B10CE0"/>
    <w:rsid w:val="00B80978"/>
    <w:rsid w:val="00B95C6A"/>
    <w:rsid w:val="00BA3D0A"/>
    <w:rsid w:val="00BB38EC"/>
    <w:rsid w:val="00BC0082"/>
    <w:rsid w:val="00BE2771"/>
    <w:rsid w:val="00C730C5"/>
    <w:rsid w:val="00CE230D"/>
    <w:rsid w:val="00D157CC"/>
    <w:rsid w:val="00D414B6"/>
    <w:rsid w:val="00D659A3"/>
    <w:rsid w:val="00D72CDC"/>
    <w:rsid w:val="00DE4E82"/>
    <w:rsid w:val="00DE61A1"/>
    <w:rsid w:val="00E00BFC"/>
    <w:rsid w:val="00E235B0"/>
    <w:rsid w:val="00E63E1B"/>
    <w:rsid w:val="00EA6514"/>
    <w:rsid w:val="00ED3E7E"/>
    <w:rsid w:val="00F1447F"/>
    <w:rsid w:val="00F22C3D"/>
    <w:rsid w:val="00FD1FB6"/>
    <w:rsid w:val="00FE295A"/>
    <w:rsid w:val="00FF2322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chartTrackingRefBased/>
  <w15:docId w15:val="{6CCBFD6E-6E3C-E449-9E3C-21D7A22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paragraph" w:styleId="Titre4">
    <w:name w:val="heading 4"/>
    <w:basedOn w:val="Normal"/>
    <w:link w:val="Titre4Car"/>
    <w:uiPriority w:val="9"/>
    <w:qFormat/>
    <w:rsid w:val="00915C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915C88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EA65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1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reeruncv.com/conseils/laccroche-du-cv/?utm_source=Document&amp;utm_medium=Link&amp;utm_campaign=Doc_CV_PTT" TargetMode="External"/><Relationship Id="rId18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7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recrutement/?utm_source=Document&amp;utm_medium=Link&amp;utm_campaign=Doc_CV_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le-titre-du-cv/?utm_source=Document&amp;utm_medium=Link&amp;utm_campaign=Doc_CV_DO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reeruncv.com/conseils/icones-pour-cv/?utm_source=Document&amp;utm_medium=Link&amp;utm_campaign=Doc_CV_DOC" TargetMode="External"/><Relationship Id="rId10" Type="http://schemas.openxmlformats.org/officeDocument/2006/relationships/image" Target="media/image6.svg"/><Relationship Id="rId19" Type="http://schemas.openxmlformats.org/officeDocument/2006/relationships/hyperlink" Target="https://www.creeruncv.com/conseils/lettre-de-motivation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reeruncv.com/conseils/faire-un-cv-conseils-pratiques/?utm_source=Document&amp;utm_medium=Link&amp;utm_campaign=Doc_CV_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70</cp:revision>
  <dcterms:created xsi:type="dcterms:W3CDTF">2022-05-25T12:45:00Z</dcterms:created>
  <dcterms:modified xsi:type="dcterms:W3CDTF">2023-04-23T22:05:00Z</dcterms:modified>
</cp:coreProperties>
</file>